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一路向“埃”· 埃及 10 天HU深圳行程单</w:t>
      </w:r>
    </w:p>
    <w:p>
      <w:pPr>
        <w:jc w:val="center"/>
        <w:spacing w:after="100"/>
      </w:pPr>
      <w:r>
        <w:rPr>
          <w:rFonts w:ascii="微软雅黑" w:hAnsi="微软雅黑" w:eastAsia="微软雅黑" w:cs="微软雅黑"/>
          <w:sz w:val="20"/>
          <w:szCs w:val="20"/>
        </w:rPr>
        <w:t xml:space="preserve">HU海南航空 深圳起止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WZ-aj1739241826IO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开罗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深圳-开罗 （参考航班：HU471 SZXCAI 0130/0810）
                <w:br/>
                开罗-深圳（参考航班：HU472 CAISZX 1220/0400+1）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【精选航空】
                <w:br/>
                HU深圳起止，为尊贵的您安排海南航空豪华班机直飞开罗，享受优质的空中服务
                <w:br/>
                <w:br/>
                【精选酒店】
                <w:br/>
                全程五星酒店，3晚开罗五星酒店+3晚红海当地五星酒店+升级1 晚卢克索国际五星酒店
                <w:br/>
                <w:br/>
                【四大城市探索】
                <w:br/>
                埃及首都【开罗】非洲及阿拉伯世界最大城市，横跨尼罗河，是整个中东地区的政治经济、文化和交通中心
                <w:br/>
                一半是火焰，一半是海水的【红海】，沙滩与海边的度假圣地
                <w:br/>
                埃及古城—【卢克索】拥有世界上最大的露天博物馆，有着“宫殿之城”的美誉
                <w:br/>
                地中海的新娘”【亚历山大】，被誉为埃及最美丽的城市之一
                <w:br/>
                <w:br/>
                【深度游览5大世界遗址】
                <w:br/>
                入内参观最大的古代埃及珍宝的馆藏地之一，世界著名的博物馆【埃及国家博物馆】
                <w:br/>
                探秘世界七大奇迹之一神秘的埃及【吉萨金字塔群】及【狮身人面像】
                <w:br/>
                独家安排入内参观【卡纳克神庙】古埃及帝国遗留的一座壮观的神庙
                <w:br/>
                【阿慕尔·本·阿绥大清真寺】它是非洲第一座清真寺，也是阿拉伯半岛以外最早建立的清真寺之一
                <w:br/>
                马车游轮卢克索神庙，它是一座巨大的古埃及神庙，它坐落在尼罗河东岸的卢克索城内（古时称底比斯）
                <w:br/>
                <w:br/>
                【行程特别安排价值2299元/人大礼包】（备注：不参加不退）
                <w:br/>
                【亚历山大一日游】蒙塔扎皇宫花园|凯特贝城堡|灯塔遗址|庞贝|亚历山大图书馆
                <w:br/>
                【丹达拉神庙】入内参观，埃及现存神庙里最美的“天花板”，保留下三千多年历史的Tiffany蓝色
                <w:br/>
                【埃及大博物馆】入内参观，超大型博物馆埃及建设历经20年，在规模上被誉为是全球最大的专门展示单一文明的博物馆。馆藏珍品超过10万件，其中包括图坦卡蒙法老约5000件陪葬品，以及胡夫金字塔旁的太阳船等。
                <w:br/>
                【阿兹哈尔公园Al-Azhar Park】2023年被旅行者之选至尊奖是Tripadvisor猫涂鹰的最高荣誉，阿兹哈尔公园漫步并在网红餐厅享用BBQ晚餐
                <w:br/>
                <w:br/>
                【无忧服务】
                <w:br/>
                20人以内 精品小团
                <w:br/>
                品质团，全程无购物店
                <w:br/>
                5年经验以上专业导游.专业的讲解服务
                <w:br/>
                金牌领队出行 “8年从业经验以上，持证上岗”
                <w:br/>
                专业旅游巴士，拒绝拥挤，14人起升级埃及50座大巴车
                <w:br/>
                每人赠送埃及流量卡和一份埃及特色小礼物
                <w:br/>
                特别安排旅游5件套：一次性拖鞋、眼罩、耳塞、充气枕、万能转换插头，让您轻松安心游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晚上：各位贵宾于指定集合时间在深圳国际机场集合，在领队的带领下办理登机手续，搭乘班机飞往埃及的首都-开罗。空姐会在飞机上发放出入境卡，请您在飞机上填写完整，过出入境海关时使用。
                <w:br/>
                今日体验：特别安排旅游5件套：一次性拖鞋、眼罩、耳塞、充气枕、万能转换插头，让您轻松安心游。
                <w:br/>
                <w:br/>
                城市简介:
                <w:br/>
                【开罗】是埃及首都及最大的城市，也是非洲[及阿拉伯世界]最大城市，横跨尼罗河，是整个中东地区的政治、经济、文化和交通中心，位于埃及的东北部。 开罗横跨尼罗河，气魄雄伟，风貌壮观，是整个中东地区的政治、经济、文化和商业中心。开罗由开罗省、吉萨省和盖勒尤卜省组成，通称大开罗。开罗是世界上最古老的城市之一。也是当今世界上少有的遭受战争破坏最少的古城﹐而且经过历代王朝和政府不断修建和扩建﹐形成今天这个古今并存，互相辉映的大城市。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深圳-开罗    参考国际航班：HU471  深圳开罗 0130/0810 飞行时间：约12小时40分 时差：比北京时间慢6小时
                <w:br/>
              </w:t>
            </w:r>
          </w:p>
          <w:p>
            <w:pPr>
              <w:pStyle w:val="indent"/>
            </w:pPr>
            <w:r>
              <w:rPr>
                <w:rFonts w:ascii="微软雅黑" w:hAnsi="微软雅黑" w:eastAsia="微软雅黑" w:cs="微软雅黑"/>
                <w:color w:val="000000"/>
                <w:sz w:val="20"/>
                <w:szCs w:val="20"/>
              </w:rPr>
              <w:t xml:space="preserve">
                上午：抵达开罗后，机场助理机场接机。
                <w:br/>
                前往参观被誉为当今最高的古代建筑物和世界八大奇迹之首的【吉萨金字塔群】（参观约120分钟），包括：【胡夫金字塔】【哈夫拉金字塔】、【门卡乌拉金字塔】（温馨提示：如需进入最大的胡夫金字塔内看石棺需自行购票入大塔或小塔，不含门票约1500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w:br/>
                下午：驱车前往前往世界著名的【埃及博物馆】（入内参观约120分钟），宏伟华丽的博物馆藏有 63000 多件文物 ，件件闪耀着古老文明的光彩 ，是世界博物馆之明珠。
                <w:br/>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温馨提示：如遇星期日做礼拜，则无法入内，敬请谅解。
                <w:br/>
                今日体验：
                <w:br/>
                1、安排享用金字塔附近景观午餐 ，一边用餐一边欣赏金字塔，体验惬意生活。
                <w:br/>
                2、安排【尼罗河景观晚餐】，一边用餐，一边欣赏尼罗河美景。
                <w:br/>
                交通：飞机
                <w:br/>
                景点：【胡夫金字塔】【哈夫拉金字塔】、【门卡乌拉金字塔】【狮身人面像】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午餐：金字塔景观餐厅午餐     晚餐：尼罗河景观晚餐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入住开罗五星酒店Tolip El Galaa hotel或同级酒店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开罗-亚历山大-开罗
                <w:br/>
              </w:t>
            </w:r>
          </w:p>
          <w:p>
            <w:pPr>
              <w:pStyle w:val="indent"/>
            </w:pPr>
            <w:r>
              <w:rPr>
                <w:rFonts w:ascii="微软雅黑" w:hAnsi="微软雅黑" w:eastAsia="微软雅黑" w:cs="微软雅黑"/>
                <w:color w:val="000000"/>
                <w:sz w:val="20"/>
                <w:szCs w:val="20"/>
              </w:rPr>
              <w:t xml:space="preserve">
                上午：酒店享用早餐后，
                <w:br/>
                前往“地中海的新娘”【亚历山大】，被誉为埃及最美丽的城市之一（车程约3小时），
                <w:br/>
                参观【蒙塔扎皇宫花园】（入内参观约60分钟），埃及末代国王法鲁克的行宫历代埃及国王的避暑胜地，在花园内漫步感受地中海美景。
                <w:br/>
                外观【凯特贝城堡】，位于著名的亚历山大灯塔遗址，占据着亚历山大的东部港口，外观【灯塔遗址】，世界著名的七大奇迹之一。
                <w:br/>
                特别安排【地中海海景餐厅烤鱼餐】，品尝当地特色美食。
                <w:br/>
                参观【庞贝柱】（约30分钟），著名的历史遗迹，亚历山大城的标志，柱身全长20．75米，由一整块红色花岗石雕凿而成，石料采自阿斯旺，再由平底船经尼河运往亚历山大。
                <w:br/>
                入内参观世界上最古老的图书馆之一【亚历山大图书馆】（约30分钟），拥有最丰富的古籍收藏，曾经同亚历山大灯塔一样驰名于世。
                <w:br/>
                下午：返回开罗，前往【汗哈利利集市】（参观约90分钟）购买纪念品，该市场游人如织，已有800年历史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随后享晚餐，入住酒店休息。
                <w:br/>
                <w:br/>
                今日体验：
                <w:br/>
                在汗哈利集市安排下午茶，一杯特别的【薄荷果汁或芒果榨果汁】（二选一）。
                <w:br/>
                交通：车
                <w:br/>
                景点：【埃及博物馆】【汗哈利利集市】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午餐：当地烤鱼餐     晚餐：特色鸽子餐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入住开罗五星酒店Tolip El Galaa hotel或同级酒店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开罗—赫尔格达（红海）
                <w:br/>
              </w:t>
            </w:r>
          </w:p>
          <w:p>
            <w:pPr>
              <w:pStyle w:val="indent"/>
            </w:pPr>
            <w:r>
              <w:rPr>
                <w:rFonts w:ascii="微软雅黑" w:hAnsi="微软雅黑" w:eastAsia="微软雅黑" w:cs="微软雅黑"/>
                <w:color w:val="000000"/>
                <w:sz w:val="20"/>
                <w:szCs w:val="20"/>
              </w:rPr>
              <w:t xml:space="preserve">
                上午：早餐后，前往参观【埃及大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指定时间驱车返回埃及开罗（车程约7小时）。
                <w:br/>
                今日体验：横穿一半沙漠，一半海水的高速公路，欣赏不一样的美景。
                <w:br/>
                晚上：回酒店，办理入住。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交通：车
                <w:br/>
                到达城市：赫尔格达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午餐：驿站当地餐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入住红海当地五星酒店 Stella Gardens Resort &amp; Spa, Makadi Bay 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赫尔格达 （红海）
                <w:br/>
              </w:t>
            </w:r>
          </w:p>
          <w:p>
            <w:pPr>
              <w:pStyle w:val="indent"/>
            </w:pPr>
            <w:r>
              <w:rPr>
                <w:rFonts w:ascii="微软雅黑" w:hAnsi="微软雅黑" w:eastAsia="微软雅黑" w:cs="微软雅黑"/>
                <w:color w:val="000000"/>
                <w:sz w:val="20"/>
                <w:szCs w:val="20"/>
              </w:rPr>
              <w:t xml:space="preserve">
                上午：全天自由活动（自由活动期间不含车导）让您充分享受悠闲时光以及红海特有的碧海蓝天。
                <w:br/>
                【小贴士】红海酒店自助早午晚餐可免费无限畅饮（不含酒精）饮料，客人如有酒精饮品需要须另外付费，请详询酒店服务生或导游。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【小贴士】心脏病、支气管炎等不建议参加，可推荐自选项目为潜水艇和玻璃船。
                <w:br/>
                <w:br/>
                下午：推荐自愿自费项目：【沙漠深处贝都因人探索之旅】（约5小时，须提前预定，后附价格表）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交通：车
                <w:br/>
                到达城市：赫尔格达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入住红海当地五星酒店 Stella Gardens Resort &amp; Spa, Makadi Bay 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赫尔格达（红海）- 卢克索
                <w:br/>
              </w:t>
            </w:r>
          </w:p>
          <w:p>
            <w:pPr>
              <w:pStyle w:val="indent"/>
            </w:pPr>
            <w:r>
              <w:rPr>
                <w:rFonts w:ascii="微软雅黑" w:hAnsi="微软雅黑" w:eastAsia="微软雅黑" w:cs="微软雅黑"/>
                <w:color w:val="000000"/>
                <w:sz w:val="20"/>
                <w:szCs w:val="20"/>
              </w:rPr>
              <w:t xml:space="preserve">
                上午：酒店想用早餐后，前往卢克索，
                <w:br/>
                今日体验：途中经过了【埃及国道】，一路车观领略田园风光，深度感受埃及日常，建筑特色。
                <w:br/>
                <w:br/>
                今日体验：
                <w:br/>
                下午：随后乘坐【尼罗河小风帆费卢卡】畅游尼罗河欣赏两岸美景，游览尼罗河畔上的原生态小岛—【香蕉岛】，体验原住居民的生活。
                <w:br/>
                费卢卡上安排一个【下午茶】，坐在船上一边欣赏那个尼罗河的景观，一遍喝着下午茶。
                <w:br/>
                <w:br/>
                【小贴士】
                <w:br/>
                1.小帆船在天气原因没有风的情况下，会使用机动船，请知晓；
                <w:br/>
                2.埃及是小费国家，会建议给车夫和船家小费1美金/人哦（自愿，不强迫）。
                <w:br/>
                景点：【埃及国道】、【尼罗河小风帆费卢卡】
                <w:br/>
                到达城市：卢克索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午餐：当地烤牛套餐     晚餐：花园景观自助晚餐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入住卢克索国际五星级酒店 Steigenberger Achti hotel 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 —赫尔格达（红海）
                <w:br/>
              </w:t>
            </w:r>
          </w:p>
          <w:p>
            <w:pPr>
              <w:pStyle w:val="indent"/>
            </w:pPr>
            <w:r>
              <w:rPr>
                <w:rFonts w:ascii="微软雅黑" w:hAnsi="微软雅黑" w:eastAsia="微软雅黑" w:cs="微软雅黑"/>
                <w:color w:val="000000"/>
                <w:sz w:val="20"/>
                <w:szCs w:val="20"/>
              </w:rPr>
              <w:t xml:space="preserve">
                上午：酒店早餐后，前往参观【卡纳克神庙】（参观约120分钟），该神庙是供奉历代法老王陵墓之地。神庙布局严谨，令人叹为观止！神庙曾作为著名影片《尼罗河上的惨案》的外景地而名声大振，在此你可以看到世界
                <w:br/>
                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【马车游神庙】（20分钟）马车是您一定要尝试的！我们专门安排搭乘马车前往参观气势辉宏的卢克索神庙（不入内，入内需另购门票），高大英俊的黑马和装饰华丽的马车本身，就足以让你兴奋不止了！
                <w:br/>
                下午：驱车前往赫尔格达（红海）（4小时），入住酒店休息。
                <w:br/>
                【小贴士】小帆船在天气原因没有风的情况下，会使用机动船，敬请谅解。
                <w:br/>
                交通：车
                <w:br/>
                景点：【卡纳克神庙】【方尖碑】【马车游神庙】
                <w:br/>
                到达城市：赫尔格达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午餐：中式午餐10 菜 1 汤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红海五星海边度假酒店 Stella Gardens Resort &amp; Spa, Makadi Bay 或同级酒店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赫尔格达（红海） —开罗
                <w:br/>
              </w:t>
            </w:r>
          </w:p>
          <w:p>
            <w:pPr>
              <w:pStyle w:val="indent"/>
            </w:pPr>
            <w:r>
              <w:rPr>
                <w:rFonts w:ascii="微软雅黑" w:hAnsi="微软雅黑" w:eastAsia="微软雅黑" w:cs="微软雅黑"/>
                <w:color w:val="000000"/>
                <w:sz w:val="20"/>
                <w:szCs w:val="20"/>
              </w:rPr>
              <w:t xml:space="preserve">
                上午：酒店早餐后，【赫尔格达】拉车前往开罗（车程约7小时）。
                <w:br/>
                <w:br/>
                下午：车观【宫殿Baroon Palace】，前往抵达开罗阿兹哈尔公园Al-Azhar Park 网红餐厅Studio Misr享用落日晚霞BBQ晚餐。
                <w:br/>
                <w:br/>
                漫步【阿兹哈尔公园Al-Azhar Park】是开罗最大的城市花园，是伊斯兰教旧城改造的典范。在建造过程中，它将环境、文化和经济进行了有效的融合，体现了开罗人对历史和自然的认识，而它的成功建造，不仅是对环境的有效治理和合理保护，也是为开罗人提供了一个开放公共空间。此景区2023年被旅行者之选至尊奖是Tripadvisor猫涂鹰的最高荣誉。
                <w:br/>
                可远观【萨拉丁城堡】位于开罗城东郊的穆盖塔姆山上，是12世纪时期萨拉丁为抗击十字军东侵而建造。位于公路主干线边的萨拉丁城堡巍峨雄伟，阿里清真寺的寺顶尖塔象一把利剑高耸入云，巨大的圆顶沐浴在阳光下熠熠生辉。
                <w:br/>
                前往【埃及无名英雄纪念碑】（参观时间约20分钟）位于首都开罗有一个叫纳赛尔城的地方。修建这座纪念碑的本意是为了纪念在1973年第四次中东战争中阵亡的将士。1975年10月6日，也就是战争之后两周年之际，工程正式完工，萨达特总统亲自揭幕。纪念碑是仿古埃及金字塔而造，被称为当代金字塔。造型为4根空心斜柱交汇合成金字塔状，每根柱上都用巨大的阿拉伯文字雕刻着第四次中东战争中捐躯的埃及将士名字，共18行。萨达特被杀后，亦安葬于此。
                <w:br/>
                <w:br/>
                今日体验：
                <w:br/>
                1、阿兹哈尔公园Al-Azhar Park 网红餐厅Studio Misr享用落日晚霞BBQ晚餐。
                <w:br/>
                交通：车
                <w:br/>
                景点：【赫尔格达】【宫殿 Baroon Palace】【萨拉丁城堡】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午餐：打包餐     晚餐：Studio Misr 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入住开罗五星酒店Tolip El Galaa hotel或同级酒店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 深圳 参考航班：HU472 CAISZX   1220/0400+1   飞行时间：约9小时40分
                <w:br/>
              </w:t>
            </w:r>
          </w:p>
          <w:p>
            <w:pPr>
              <w:pStyle w:val="indent"/>
            </w:pPr>
            <w:r>
              <w:rPr>
                <w:rFonts w:ascii="微软雅黑" w:hAnsi="微软雅黑" w:eastAsia="微软雅黑" w:cs="微软雅黑"/>
                <w:color w:val="000000"/>
                <w:sz w:val="20"/>
                <w:szCs w:val="20"/>
              </w:rPr>
              <w:t xml:space="preserve">
                上午：酒店享用早餐，指定时间，前往开罗机场，办理登机，飞深圳。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下午：北京时间约凌晨 4：00 安全抵达深圳宝安机场后，结束愉快的埃及 10 天旅程，留下满满的回忆！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1、机票标准：深圳起止全程团队经济舱机票及机场税，团队机票不允许改名、退票、改票、改期。（不含航空公司临时新增燃油附加费）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参考酒店：开罗五星酒店Tolip family park或Tolip El Galaa或Tolip Olympic hotel或同级酒店；
                <w:br/>
                             红海五星酒店AMC Royal或Stella garden resort或Long beach hotel或同级酒店；
                <w:br/>
                          卢克索国五酒店Steigenberger achti resort或Sonesta Luxor或Steigenberger nile palace或同级酒店；
                <w:br/>
                3、用餐标准：酒店内自助早餐，中式午晚餐（午晚餐：六菜一汤标准）或当地餐；用餐时间在飞机或船上以机船餐为
                <w:br/>
                准，不再另补，如因自身原因放弃用餐，则餐费不退;
                <w:br/>
                4、景点标准：行程中所列景点的首道门票（不含景区内的二道门票及个人消费）。行程表中标明的景点游览顺序和停留间仅供参考我公司有权根据当地天气、交通等情况调整景点顺序，实际停留时间以具体行程游览时间为准
                <w:br/>
                5、用车标准：空调旅游巴士（一人一正座）6、司导标准：全程中文领队、境外专业司机和中文导游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1、护照费用
                <w:br/>
                2、全程单房差RMB2500元/人（请出团前与团费一起结算）
                <w:br/>
                3、境外导游服务费￥2000元/人，签证费￥200元/人（请出团前与团费一起结算）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【退改须知】
                <w:br/>
                1、 以收到定金 5000 元/人为确认参团留位，如取消定金不退，并于出发前 14 天付清全款；
                <w:br/>
                2、 团队出发前 30 天—15 天取消，游客需支付 50%团款损失（机位定金+酒店损失）如已经送签，另需支付签证费；
                <w:br/>
                3、 团队出发前 14 天—8 天取消，只可退 600 元/人餐费和景点门票；
                <w:br/>
                4、 团队出发 7 天内取消，全款损失。
                <w:br/>
                5、 如果发生签证被拒签，收取签证费用 RMB200 及酒店、机票及所有实际已发生费用。
                <w:br/>
                ★以上损失明细为团队特殊约定，请签在合同附加条款中！
                <w:br/>
                【报名限制】
                <w:br/>
                1. 本产品不接受 80 岁以上客人（包含）预定，敬请原谅
                <w:br/>
                2. 65 岁以上老人参团，必须出示健康证明并由 20 岁以上成年亲属陪同，及签署免责协议书
                <w:br/>
                3. 18 岁以下客人必须至少由一名成年亲属陪同方可报名
                <w:br/>
                4. 孕妇客人参团，必须出示医院可乘机证明并有至少一名成年亲属陪同，及签署免责协议书
                <w:br/>
                5. 12 岁以下小孩不占床价格为团费的 9 折结算，占床与成人同价；12 岁或以上的小孩默认为占床，与成人同价。
                <w:br/>
                服务费和签证费等杂费不打折，与成人同价。温馨提示：当地酒店房间床较小，建议长的稍大的孩子，按占床
                <w:br/>
                报名，以免房间内很拥挤。
                <w:br/>
                6. 本产品为散客拼团，凡单人或单数（例如三人）报名而未能安排同房，须缴纳单人房差或拼住二人、三人间或
                <w:br/>
                套房（四人间），因酒店旺季房间紧张，我社有权力提前说明情况并调整夫妻及亲属的住宿安排，或调整安排
                <w:br/>
                三人间或四人间住宿，请给予理解。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埃及是世界上重要的旅游国家，为了体现埃及政府对海外游客的人身安全的充分重视，埃及旅游局经常
                <w:br/>
                委派旅游警察在旅游期间陪同客人。当地人 98%信奉伊斯兰教，鄙夷小偷小摸的行为。但是，埃及生活
                <w:br/>
                水平教低，丢掉了的东西被当地人捡了就很难找回来了！请一定要注意保管好您的护照，证件和所携带
                <w:br/>
                的随身物品，以免丢失后给您带来不必要的麻烦。
                <w:br/>
                入境可携带 200 支香烟、1 公升酒、3 公升香水和相当于 100 美元的商品。埃及海关经常要求游客开箱
                <w:br/>
                检查并纳税，贵重物品或电器要申报，出境时才不会有麻烦（摄影机携入须向海关申报，海关将在护照
                <w:br/>
                上注明厂牌规格及机号，出境时须带出，否则将被扣重税）。古董、红茶、咖啡和香料禁止携带出境。
                <w:br/>
                携带相当于 100 美元的埃及货币出入境必须申报。免税物品包括数量有限的烟草、酒、个人使用的合理
                <w:br/>
                容量的香水、符合价值限量的礼品等。埃及没有出境退税。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2025-04-06T17:11:07+08:00</dcterms:created>
  <dcterms:modified xsi:type="dcterms:W3CDTF">2025-04-06T17:11:07+08:00</dcterms:modified>
</cp:coreProperties>
</file>

<file path=docProps/custom.xml><?xml version="1.0" encoding="utf-8"?>
<Properties xmlns="http://schemas.openxmlformats.org/officeDocument/2006/custom-properties" xmlns:vt="http://schemas.openxmlformats.org/officeDocument/2006/docPropsVTypes"/>
</file>