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5月【特价黄小西】双高/动5日游 黄果树瀑布·荔波小七孔·西江千户苗寨·青岩古镇行程单</w:t>
      </w:r>
    </w:p>
    <w:p>
      <w:pPr>
        <w:jc w:val="center"/>
        <w:spacing w:after="100"/>
      </w:pPr>
      <w:r>
        <w:rPr>
          <w:rFonts w:ascii="微软雅黑" w:hAnsi="微软雅黑" w:eastAsia="微软雅黑" w:cs="微软雅黑"/>
          <w:sz w:val="20"/>
          <w:szCs w:val="20"/>
        </w:rPr>
        <w:t xml:space="preserve">5月【特价黄小西】双高/动5日游 黄果树瀑布·荔波小七孔·西江千户苗寨·青岩古镇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HX-gz1744878348Kd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深圳北/广州南&gt;&gt;&gt;贵阳北/东站（24小时接机/站）-酒店       不含餐       住：贵阳
                <w:br/>
              </w:t>
            </w:r>
          </w:p>
          <w:p>
            <w:pPr>
              <w:pStyle w:val="indent"/>
            </w:pPr>
            <w:r>
              <w:rPr>
                <w:rFonts w:ascii="微软雅黑" w:hAnsi="微软雅黑" w:eastAsia="微软雅黑" w:cs="微软雅黑"/>
                <w:color w:val="000000"/>
                <w:sz w:val="20"/>
                <w:szCs w:val="20"/>
              </w:rPr>
              <w:t xml:space="preserve">
                指定时间于深圳北站乘动车赴高原明珠贵阳市，位于中国西南云贵高原东部，是贵州省省会，全省政治、经济和文化中心；夏无酷暑，冬无严寒，宜人的气候使贵阳博得了“上有天堂,下有苏杭,气候宜人数贵阳”和“中国避暑之都”之美誉“森林城市”—贵阳，导游会提前和客人联系，安排专车接站，请保持手机畅通，以便安排入住。安排入住后可自由活动，自由活动期间，请注意人身财产安全。
                <w:br/>
                贵阳自助游攻略：感受黔城风情，推荐当地小吃，深度体验黔菜“酸、辣”美食文化。
                <w:br/>
                温馨提示：
                <w:br/>
                1.第一天为专车师傅接站，无导游陪同，您可根据抵达时间自行安排活动，市区打车起步价10元起；
                <w:br/>
                2.接站工作人员会提前一天与您联系，导游会在抵达当天晚上19:00—21:00前与您联系，请保持手机畅通或短信查收；
                <w:br/>
                3.抵达酒店后，请提供您报名的名字+手机号码拿房，酒店入住免押金。
                <w:br/>
                贵阳自助游攻略：感受黔城风情，推荐当地小吃，深度体验黔菜“酸、辣”美食文化。
                <w:br/>
                市内景点推荐：贵阳市区美景推荐：逛贵阳老百姓最喜爱的【黔灵山公园】；观贵阳市市徽【甲秀楼】，夜景尤为漂亮（注：市区打的起步价10元起）
                <w:br/>
                美食攻略：
                <w:br/>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贵阳参考酒店：柏曼酒店、兰欧酒店、多彩融山酒店、英豪智选酒店、城市精选酒店、丽坤酒店、川黔康养酒店或其他同级酒店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酒店&gt;&gt;&gt;黄果树瀑布&gt;&gt;&gt;贵阳/龙里/都匀       含早中餐          住：贵阳/龙里/都匀
                <w:br/>
              </w:t>
            </w:r>
          </w:p>
          <w:p>
            <w:pPr>
              <w:pStyle w:val="indent"/>
            </w:pPr>
            <w:r>
              <w:rPr>
                <w:rFonts w:ascii="微软雅黑" w:hAnsi="微软雅黑" w:eastAsia="微软雅黑" w:cs="微软雅黑"/>
                <w:color w:val="000000"/>
                <w:sz w:val="20"/>
                <w:szCs w:val="20"/>
              </w:rPr>
              <w:t xml:space="preserve">
                酒店内早餐后，乘车约2.5小时前往安顺国家5A级风景区—黄果树景区，需换乘景区环保车（不含电瓶车费50元/人，不含景区保险10元/人、必消景交敬请自理），
                <w:br/>
                首先游览【陡坡塘瀑布】（游览不少于0.5小时），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
                <w:br/>
                游览【天星桥景区】，时间不少于1小时；集山、水、林、洞为一体，是水上石林变化而成的天然景区。山石间石笋密集、植被茂密；“数生步”石临水小路、蜿蜒曲折，通往幽深之处，一座座水榭楼台临水而倚。
                <w:br/>
                游览【黄果树大瀑布】（不含亚洲第一大扶梯往返50元/人，单程30元/人，非必需消费，自愿自理）游览时间约2小时左右，黄果树瀑布是黄果树景区的核心景区，黄果树瀑布是全世界唯一一个可以360度全景展现的大瀑布；水声震耳欲聋，水雾漫天飞舞，造就一幅声色俱佳的交响诗画面。
                <w:br/>
                游览结束后乘车前往酒店，入住酒店休息！
                <w:br/>
                <w:br/>
                <w:br/>
                ■ 温馨提示：
                <w:br/>
                1.黄果树景区内游客较多，请拍照时勿走路。
                <w:br/>
                2.黄果树大瀑布，会有水溅到景区道路上，请各位游客小心湿滑，以免摔倒。
                <w:br/>
                3.景点之间换乘环保车，需排队有序上车，请勿拥挤。
                <w:br/>
                4.游览【天星桥景区】（团队行程因时间原因只游览天星桥上半段，下半段不在行程之内，敬请谅解！）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贵阳/龙里/都匀参考酒店：柏曼酒店、兰欧酒店、多彩融山酒店、英豪智选酒店、城市精选酒店、丽坤酒店、川黔康养酒店西苑酒店、外滩酒店、广来酒店、匀山美庐酒店或其他同级酒店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酒店&gt;&gt;&gt;小七孔&gt;&gt;&gt;西江千户苗寨              含早中晚餐             住：西江客栈
                <w:br/>
              </w:t>
            </w:r>
          </w:p>
          <w:p>
            <w:pPr>
              <w:pStyle w:val="indent"/>
            </w:pPr>
            <w:r>
              <w:rPr>
                <w:rFonts w:ascii="微软雅黑" w:hAnsi="微软雅黑" w:eastAsia="微软雅黑" w:cs="微软雅黑"/>
                <w:color w:val="000000"/>
                <w:sz w:val="20"/>
                <w:szCs w:val="20"/>
              </w:rPr>
              <w:t xml:space="preserve">
                酒店早餐后，乘车前往前往荔波，游览世界自然遗产地，国家级AAAAA景区，中国最美丽的地方【小七孔】（不含电瓶车40元/人，保险10元/人，必消景交敬请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之后乘车前往国家级AAAA景区【西江千户苗寨】（不含电瓶车20元/人，保险10远/人，必消景交敬请自理），到达后乘景区电瓶车进入景区，办理完入住手续后，自由参观原始的民族建筑，吊脚楼群、苗寨梯田，深入苗寨，走家串户，了解苗家人的生活以及风俗习惯。西江苗寨有 1250 多户，5600 多人，是全国最大的苗寨，是苗族第五次大迁移的主要集散地， 素有“千户苗寨”之称。
                <w:br/>
                晚餐品尝苗家特色餐—【长桌宴】，席间接受苗家少女飞歌敬酒，感受着浓郁而古朴的悠闲农居生活，体验苗族人的热情、美食、美酒。夜幕降临，在观景台眺望【西江夜景】，观“大山里的万家灯火”，满山的灯光如漫天的星辰，非常美妙，自由活动。
                <w:br/>
                <w:br/>
                温馨提示：
                <w:br/>
                1.贵州多雨雾天气，西江苗寨坐落在山涧，所以房间会有潮润的情况。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客栈依山而建，房间数量较少，楼层1-5楼，没有电梯，需步行上楼，敬请谅解！
                <w:br/>
                3.由于西江地处偏远，食材不能及时运输导致菜品种类较少，餐食水平较贵阳的标准会较低，敬请谅解！
                <w:br/>
                4、如遇强降雨天气等特殊原因导致小七孔景区关闭，旅行社将门票如数退费，敬请谅解！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西江参考酒店：开元华庭酒店、三木文化酒店、八方酒店、西子嘎歌酒店、蝴蝶谷酒店、水岸酒店、春熙酒店、钱锦酒店、湾畔酒店、听涛轩酒店或其他同级酒店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酒店&gt;&gt;&gt;甲秀楼&gt;&gt;&gt;青云市集                      含早中餐              住：贵阳
                <w:br/>
              </w:t>
            </w:r>
          </w:p>
          <w:p>
            <w:pPr>
              <w:pStyle w:val="indent"/>
            </w:pPr>
            <w:r>
              <w:rPr>
                <w:rFonts w:ascii="微软雅黑" w:hAnsi="微软雅黑" w:eastAsia="微软雅黑" w:cs="微软雅黑"/>
                <w:color w:val="000000"/>
                <w:sz w:val="20"/>
                <w:szCs w:val="20"/>
              </w:rPr>
              <w:t xml:space="preserve">
                早餐后前往参观【甲秀楼】外景（注：甲秀楼只参观外景，不进入甲秀楼里面；甲秀楼每周一部分景点关闭，不可参观游览，敬请谅解！），甲秀楼在贵阳市城南的南明河上，以河中一块巨石为基而建，是国3A级旅游景区。从古至今甲秀楼经历了六次大规模的修葺。历经四百年的风吹雨打而仍旧矗立不倒，它是贵阳历史的见证，是贵阳文化发展史上的标志。
                <w:br/>
                之后可前往贵阳网红打卡地——【青云小吃街】品当地小吃。青云小吃街是贵阳城市新地标，位于贵阳市南明区的青云路，集餐饮、娱乐、文创、零售于一体的时尚潮玩新空间，打造贵阳市文旅新地标、省级夜间经济示范新地标。
                <w:br/>
                推荐项目：根据个人意愿，任由选择自费观看【多彩贵州风】演出，世界顶级的民族舞台史诗（不含：多彩表演儿童-6岁以下不占座免费，6岁-12岁小孩按照100元/人收取费用、12岁以上小孩按照成人收费198元/人，敬请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贵阳参考酒店：柏曼酒店、兰欧酒店、多彩融山酒店、英豪智选酒店、城市精选酒店、丽坤酒店、川黔康养酒店或其他同级酒店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酒店&gt;&gt;&gt;青岩古镇&gt;&gt;&gt;贵阳北/东&gt;&gt;&gt;广州南/深圳北       含早餐       住：温馨的家
                <w:br/>
              </w:t>
            </w:r>
          </w:p>
          <w:p>
            <w:pPr>
              <w:pStyle w:val="indent"/>
            </w:pPr>
            <w:r>
              <w:rPr>
                <w:rFonts w:ascii="微软雅黑" w:hAnsi="微软雅黑" w:eastAsia="微软雅黑" w:cs="微软雅黑"/>
                <w:color w:val="000000"/>
                <w:sz w:val="20"/>
                <w:szCs w:val="20"/>
              </w:rPr>
              <w:t xml:space="preserve">
                酒店早餐后乘车前往游览明清古镇，中国的“耶路撒冷”5A级景区【青岩古镇】（不含青岩古镇景区环保车20元/人，必须消费敬请自理）（游玩时间不少于2小时）。它是一座建于600年前的军事古镇，至今完好的保存了明清时期的古建筑，楼台寺庙鳞次栉比，雕梁画栋，工艺精湛，被誉为中国最具魅力小镇之一。与镇远、丙安、隆里并称为贵州四大古镇。也是著名电影《寻枪》的取景拍摄地。 古镇内有各种地域特色小吃，如青岩状元蹄、青岩小豆腐、糕粑稀饭、玫瑰冰粉、青岩米豆腐等等，味道独特，自行购买品尝。游览结束返回贵阳统一送站，结束此次愉快的行程。
                <w:br/>
                <w:br/>
                温馨提示：客人自行在机场、火车站、高铁站等候自行进站，自行办登机牌，火车站的旅游车只能送至火车站前面600米左右的旅游停车点，需客人自行步行600米左右进站。
                <w:br/>
                返程航班时间建议订在16:00以后；高铁15:30后；以防不可抗因素而影响返程时间产生损失，敬请理解。
                <w:br/>
                返程参考：贵阳北/东-广州南/深圳北15：30-18点之间车次；最终以实际出票车次为准！
                <w:br/>
                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w:br/>
                温馨提示：
                <w:br/>
                1、行程结束送团方式：提供统一送站一次，送站先后顺序由导游根据游客返程时间安排，游客自行办理进站手续。
                <w:br/>
                2、部分游客无需过早到站等候返程，可自行前往市区自由活动，地接公司不代游客行李保管及另行安排免费送站。
                <w:br/>
                3、行程不包含游客自由活动期间一切交通费用及另行送站费用，如需地接公司安排需游客自理或报名时额外支付。
                <w:br/>
                4、旅游景区限量措施如遇当地限流，本专线行程可变或不走行程。敬请周知！
                <w:br/>
                5、在以下不可抗力事件发生的情况下，为避免该事件对游客、旅行社权益损害，我社有权调换行程顺序、减少不可抗力事件发生地旅游景点、经双方协商解除旅游合同，涉及相关退费以旅行社行程计划为主！因不可抗力不能履行民事义务的，不承担民事责任!
                <w:br/>
                （1）自然灾害、如台风、洪水、冰雹、凝冻； 
                <w:br/>
                （2）政府行为，如征收、征用； 
                <w:br/>
                （3）社会异常事件，如罢工、骚乱；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1.大交通：深圳北/广州南-贵阳北/东往返动车二等座，最终以实际出到车次为准！
                <w:br/>
                酒店：3晚三钻酒店+1晚西江精品客栈，行程中所列酒店标准间，不提供三人间，（单人免费拼房，节假日不拼、延住不拼），单房差：400元/人、此线路不接受三人住一间， 
                <w:br/>
                2.用餐：含4早4正餐（酒店含早；正餐餐标30元/人）；（十人一桌，人数不够十人相应减少菜品）。
                <w:br/>
                4.用车：空调旅游大巴车、保证一人一正位，不指定车位；
                <w:br/>
                5.门票：全程不含门票、非免票人群需现补：360元/人门票（黄果树套票联票、荔波小七孔门票、西江苗寨门票）
                <w:br/>
                6.导游：选用的导游均经过公司考核认证，综合素质出类拔萃的导游，为您旅途增添一份保驾护航；
                <w:br/>
                7.保险：包含旅行社责任险，不含旅游意外保险。（请游客或组团门市出团前需购买旅游意外保险，注：若未购买旅游意外保险的游客或组团门市，责任自负，敬请知悉！）
                <w:br/>
                3.儿童收费标准：
                <w:br/>
                小童价指6周岁以下儿童：含当地车位费、半餐、服务费；不含往返大交通、不占床位不含早餐；不含门票、观光车、电瓶车、索道、游船费等，超高产生早餐、景交等费用，敬请家长当地现付！
                <w:br/>
                6-14周岁以内大童报价含：含往返大交通半票、当地车位费、全餐、服务费；不占床不含早餐，不含门票、观光车、电瓶车、索道、游船、表演门票费等。如超高需另增加门票费用，如产生敬请当地现付！
                <w:br/>
                2岁以下婴儿统一收取500元/人车位费；未满14岁儿童严禁按成人操作；如产生景区项目消费按实际收费标准自理。
                <w:br/>
                1.2米以上小童需产生景交165元/人，敬请现付导游，不占床小童产生早餐敬请现付餐厅。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不含景区门票：360元/人；成人65周岁以下产生门票需补360/人门票（黄果树套票联票、荔波小七孔门票、西江苗寨门票）！
                <w:br/>
                不含必消景交：165元/人：黄果树环保车及保险60元/人、西江电瓶车20元/人、保险10元/人、小七孔观光车及保险50元/人，青岩古镇环保车20元/人+保险5元/人必消景交需游客自理。
                <w:br/>
                非必消景交：
                <w:br/>
                黄果树自动扶梯单程30元/人、往返50元/人（非必须消费，如有消费请自理）
                <w:br/>
                荔波鸳鸯湖游船30元/人、（非必须消费，如有消费请自理）；
                <w:br/>
                单男单女需补单房差；
                <w:br/>
                旅游费用不包括旅游者因违约、自身过错、自由活动期间自身行为或疾病所引起的人身和财产损失；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景区必消景交</w:t>
            </w:r>
          </w:p>
        </w:tc>
        <w:tc>
          <w:tcPr/>
          <w:p>
            <w:pPr>
              <w:pStyle w:val="indent"/>
            </w:pPr>
            <w:r>
              <w:rPr>
                <w:rFonts w:ascii="微软雅黑" w:hAnsi="微软雅黑" w:eastAsia="微软雅黑" w:cs="微软雅黑"/>
                <w:color w:val="000000"/>
                <w:sz w:val="20"/>
                <w:szCs w:val="20"/>
              </w:rPr>
              <w:t xml:space="preserve">必消景交：165元/人：黄果树环保车及保险60元/人、西江电瓶车20元/人、保险10元/人、小七孔观光车及保险50元/人，青岩古镇环保车20元/人+保险5元/人必消景交需游客自理。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行程退费标准
                <w:br/>
                已将相关景点进行优惠打包，成本均为按照景区给予旅行社优惠价核算，因此不再重复享受景区挂牌优惠。
                <w:br/>
                产品说明  全程无指定购物店，部分景区、餐厅等有商品出售，非旅行社安排，请游客自行选择、自愿消费。
                <w:br/>
                备注：75岁以上不收，敬请知悉！
                <w:br/>
                免票对象
                <w:br/>
                1.全国6周岁以下儿童（部分景区超过1.2米为半票，以景区实际指示收费标准为准）。
                <w:br/>
                2.65周岁以上老年人凭有效身份证明。
                <w:br/>
                3.全国在校大、中、小学生凭有效学生证明、学生证件，人民警察、现役军人、人民教师、医护工作者凭有效身份证明、工作证件和资格证件。
                <w:br/>
                4.持有效残疾证，持有效导游证，持新闻总署记者证。
                <w:br/>
                5.旅行社购票需凭游客身份证实名登记，请配合导游出示身份证。
                <w:br/>
                旅行社购票需凭游客身份证实名登记，请配合导游出示身份证。
                <w:br/>
                行程备选酒店
                <w:br/>
                行程备选酒店
                <w:br/>
                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br/>
                贵阳	柏曼酒店、兰欧酒店、多彩融山酒店、英豪智选酒店、城市精选酒店、丽坤酒店、川黔康养酒店或其他同级酒店
                <w:br/>
                西江	
                <w:br/>
                开元华庭酒店、三木文化酒店、八方酒店、西子嘎歌酒店、蝴蝶谷酒店、水岸酒店、春熙酒店、钱锦酒店、湾畔酒店、听涛轩酒店或其他同级酒店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  如因客人自身原因临时取消行程的需收取相应的空位费，出行前三天取消行程需收取车位费损失500元/人，行程当天取消需收取车位费和房费损失700元/人，敬请留意。出行期间脱团或退团游客需按旅游合同法承担违约损失，因自身原因中途放弃景点，用餐，住宿均无退费，不另行补充未游览景点。
                <w:br/>
                3.  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4.  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5.  贵州酒店标准偏低，请旅游者提前做好心理准备。如遇旺季酒店资源紧张或政府临时征用等特殊情况，我社有权调整为同等级标准酒店。
                <w:br/>
                6.  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7.  本行程提供免费接站服务，如果当天到站集合人数较多，会因各种因素造成接站车辆晚点，会有等候10-30分钟的情况，请见谅；如您无耐心等待请自行打出租车到酒店，旅行社按正常公里数报销打车费用。
                <w:br/>
                8.  本行程散团为行程结束后统一送团，以最早返程时间及行车方便安排送站顺序，不提供一对一单独送团，返程时间太早请自行安排或另补费用旅行社安排单独送站，返程时间较晚请自行安排空余时间。
                <w:br/>
                9.  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10.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11.行程不含的其它当地特色旅游项目及告知内容，如有需求可与当团导游联系，合理安排时间，不给旅游留下遗憾。体验项目当地导游可根据体验的最佳时间进行合理安排。
                <w:br/>
                12.本行程用餐方式为8-10人/桌，按行程所列正餐数和用餐标准操作，菜品数量根据用餐实际人数进行调整，如该团人数不足5人，我社将退其餐标自理正餐，出团中自动放弃用餐费用不退。
                <w:br/>
                13.本行程车位无特殊安排先到先坐，请给带小孩，晕车，老人等人群主动让位，后续行程请按第一天入座位置入座，请不要故意抢座，行车途中系好安全带，不要随意在车内走动，以防不确定的危险。
                <w:br/>
                14.贵州地处云贵高原地区，山路较多，请穿轻便、柔软休闲鞋子；贵州素有天无三日晴之说，天气多雨，请自备雨伞；少数民族寄居地，请遵循当地风俗。
                <w:br/>
                15.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行程景点：1.此景点【青岩古镇】【甲秀楼】【青云小吃街】为赠送项目，如遇不可抗力因素（台风、暴雨、灾难、国家政策、政府行为等）导致景区不开放、无法参观，不予退费，请谅解；【青岩古镇】为首道大门票，景区内部分小景点不含门票，如有需要敬请自理；【甲秀楼】只参观外景，不进入甲秀楼里面，且每周一部分景点关闭，不可参观游览。2.团队行程因时间原因只游览天星桥上半段，下半段不在行程之内，敬请谅解。3.如遇强降雨天气等特殊原因导致大小七孔景区关闭，旅行社将门票如数退费。4.荔波小七孔和大七孔景区为门票套票，参观过其中一个景区则无费用退还，如因泄洪等原因导致大七孔景区关闭不能游览，无任何费用退还，敬请留意。5.自由活动期间请注意人身财产安全，当天导游会以短信或电话形式通知次日出行时间和注意事项、请保持手机畅通。6.具体行程顺序可根据实际情况在保证景点不减少标准不变的情况下灵活调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2025-04-20T19:32:09+08:00</dcterms:created>
  <dcterms:modified xsi:type="dcterms:W3CDTF">2025-04-20T19:32:09+08:00</dcterms:modified>
</cp:coreProperties>
</file>

<file path=docProps/custom.xml><?xml version="1.0" encoding="utf-8"?>
<Properties xmlns="http://schemas.openxmlformats.org/officeDocument/2006/custom-properties" xmlns:vt="http://schemas.openxmlformats.org/officeDocument/2006/docPropsVTypes"/>
</file>