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【游学记】西双版纳奇幻研学五天亲子游行程单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MZJQ-yn1749528888i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始发地AIR西双版纳（勐泐大佛寺、告庄西双景）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始发地乘机飞往美丽的西双版纳，抵达【景洪嘎洒机场】后，我们会安排专业的接机人员护送你到今晚入住的酒店。成功入住酒店后，您可以出门逛逛，品尝当地各种特色小吃，相信这城市夜晚的灯火也能让你感受到一丝暖意。
                <w:br/>
                中餐后乘车前往【勐泐大佛寺】（车程约20分钟，参观时间约120分钟，单程电瓶车40元/人），作为东南亚最大的皇家寺院，这里是南传上座部信徒向往的圣地。对于初来乍到的你，大佛寺的传说和雕塑就足以引人入胜。这里曾经见证过傣王与爱妃的情深意笃，它是傣王为已逝爱妃念诵加持的佛地，这里供养着睥睨版纳的释迦牟尼，生动形象的世俗雕塑，神佛不再只是供养在庙堂的肃穆。在这里，你也可以摆出和殿门口打盹使者一样的姿态，佛法的精妙，正是它能够让每个人都记得自己的纯善之心。逛完佛殿，可前往观看孔雀放飞和参加泼水狂欢！！！
                <w:br/>
                晚上您可以自行前往夜游告庄【星光夜市】，星光夜市及赶摆夜市所构成的最具特色、最具规模夜市集群，更有景区内每年举办的大型民俗活动，全年欢乐不打烊，绝对给你一个超乎想象的、梦幻般的西双版纳！告庄西双景，充满了东南亚异域风情的休闲娱乐，网红打卡地六国水上集市、赶摆场、东南亚美食岛、游船码头等，来此的体验都是冠绝全国，是西双版纳澜沧江畔最美的风景线。
                <w:br/>
                交通：飞机、汽车
                <w:br/>
                景点：勐泐大佛寺、告庄西双景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西双版纳（基诺山雨林徒步）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早餐后乘车前往【基诺山雨林徒步】（车程约60分钟，游览4小时）。
                <w:br/>
                "热带雨林探险"—穿越原始绿野，聆听自然密语——深入西双版纳热带雨林，探秘奇花异草，邂逅野趣生灵！
                <w:br/>
                "湖溪轻徒步"—沿溪而行，踏水寻幽，漫步雨林清凉溪流，踩过圆润卵石，感受透心凉的野趣徒步！
                <w:br/>
                "古法筑坝捞鱼"—变身雨林渔夫！用竹木垒坝、徒手摸鱼，体验傣族传统捕鱼之乐，收获最原始的成就感~
                <w:br/>
                "树攀&amp;树降挑战"—攀上30米高的绞杀榕，化身丛林泰山！绳索速降刺激心跳，换个视角俯瞰雨林树冠层！
                <w:br/>
                "雨林野趣大餐"—芭蕉叶当桌，溪水冰镇啤酒！现烤罗非鱼+野果拼盘，在虫鸣鸟叫中吃一顿狂野限定版纳餐！
                <w:br/>
                交通：汽车
                <w:br/>
                景点：基诺山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西双版纳（野象谷、牧童茶园）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野象谷】（游览时间约120分钟），中国首家以保护亚洲象和环境保护为主题的国家公园。越热带雨林，幸运的您还有机会看到壮观的野象群出没、它们时而河边嬉戏、时而踏草寻欢、高兴时还会昂起长长的鼻子唱响高亢的歌（因森林内野生动物出没受时间、天气、区域等诸多因素影响、我们不能保证您能看到这些可爱的精灵）。每人赠送1份大象食物，与大象近距离接触。
                <w:br/>
                中餐后乘车前往【牧童茶园】（车程约30分钟，游览时间约120分钟），中国首家以保护亚洲象和环境保护为主题的国家公园。越热带雨林，幸运的您还有机会看到壮观的野象群出没、它们时而河边嬉戏、时而踏草寻欢、高兴时还会昂起长长的鼻子唱响高亢的歌（因森林内野生动物出没受时间、天气、区域等诸多因素影响、我们不能保证您能看到这些可爱的精灵）。
                <w:br/>
                "体验采茶"—古茶园探秘：走进百年生态茶园，认识乔木型大叶种茶树与台地茶的区别专业指导：茶农演示“提采法”技巧，讲解茶叶老嫩度对口感的影响。
                <w:br/>
                "制茶工坊"—
                <w:br/>
                杀青挑战：铜锅柴火温度控制体验，感受“叶温超过60℃会产生焦糖香”的科学原理；
                <w:br/>
                手工揉捻：学习“顺时针重揉出浓酽，轻揉保花香”的力道秘诀；
                <w:br/>
                日光晒青：在傣家竹编簸箕上摊晒，观察茶叶含水量变化；
                <w:br/>
                "制作奶茶"—
                <w:br/>
                茶底调配：对比生普/熟普/烤茶三种基底的风味差异；
                <w:br/>
                傣味创新：尝试加入香茅草、糯米香叶等云南特有香料；
                <w:br/>
                拉花比赛：用野生蜂蜜和玫瑰酱在茶沫上创作民族图案；
                <w:br/>
                交通：汽车
                <w:br/>
                景点：野象谷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西双版纳（曼空岱、中科院勐仑植物园）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曼空岱】（车程约40分钟，游览120分钟）在曼空岱的绿意里，时光变得柔软而鲜活，穿上傣家筒裙，漫步在傣寨的竹楼间，阳光透过芭蕉叶洒下斑驳光影，佛塔的金顶在远处闪烁，稻田边的孔雀悠然踱步，微风送来香茅草的清新。
                <w:br/>
                "傣餐制作"—香茅草捆扎鲜鱼，柠檬汁浸润鬼鸡，亲手调配傣家酸辣密码，让芭蕉叶包裹的炭火香在舌尖绽放！
                <w:br/>
                "傣楼模型搭建"—按1:20比例还原干栏式建筑，竹片为柱、榫卯相接，三层架构撑起避潮通风的千年智慧。民族对理想居住空间的思索，凝聚着先民们卓越的智慧和才华，承载着他们对美好生活环境的追求和渴望。
                <w:br/>
                (以上项目二选一)
                <w:br/>
                中餐后乘车前往【中科院勐仑植物园】(车程约30分钟，游览时间约120分钟，含西区电瓶车50元/人)在这里有1万3千多种珍稀植物、百花园、民族植物园、榕树园、奇花异卉园、名人名树园、珍稀濒危植物迁地保护区等35个专类园区让您流连忘返。顶天立地的“大板根”、残忍的“绞杀植物”、气势磅礴的“独木成林”、五彩缤纷的“空中花园”、奇特的“老茎开花”，以及林间飞舞的巨藤所组成的奇观，令游客感到神奇莫测。那些会变颜色的花、让酸水变甜神秘果、随音乐节律颤动的跳舞草、按时开花的时钟花，以及树浆剧毒的“血封喉”等奇花异木。后开始探索。【秒趣棕旅】妙趣棕榈活动是版纳植物园科普老师根据棕榈园园区资源、园区特色量身设计开发。活动在版纳植物园棕榈园展开，通过热身游戏理解棕榈树是动物的家园、人类的“保护神”；在风景旖旎的棕榈园里寻找“我的棕榈树”；在曲桥上坐下来，赏小桥流水人家（有曲桥、瀑布、傣家，用棕榈叶盖的傣家亭榭掩映在曲桥深处）；在棕榈园里漫步，用棕榈的叶子编织自己的作品、寻找喜欢的棕榈种子打磨成属于自己的工艺品带回家；“我的棕榈树”活动的最后环节，精心设计的棕榈文化馆活动带给朋友们更多的惊喜！
                <w:br/>
                1、热身游戏（锻炼团队协作和观察能力）
                <w:br/>
                2、学习观察自然中的棕榈植物，认识棕榈植物在生活中的应用，思考并形成科学问题。
                <w:br/>
                3、采集棕榈植物材料，用收集到的植物材料和收获，制作工艺作品，激发创意，分享发现。有能力的要求完成任务问题。
                <w:br/>
                交通：汽车
                <w:br/>
                景点：曼空岱、中科院勐仑植物园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睡到自然醒，我们将根据您的航班时间安排送机，祝您旅途愉快！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1、交通：始发地-西双版纳往返机票（经济舱）；车型根据成团人数确定，保证一人一座。
                <w:br/>
                2、门票：景点第一门票；成人含：勐泐大佛寺电瓶车、勐仑植物园西区电瓶车；赠送野象谷大象食物1份；
                <w:br/>
                3、住宿：全程酒店 2 人标间、 含早、 若出现单数自补房差， 酒店没有三人间。景洪酒店：天幕象居、勐邦雅假日、佳斯顿度假酒店、鑫盛时代、品格丽呈、或同级；
                <w:br/>
                4、用餐：全程含 4早5正，早餐由酒店提供，正餐平均餐标 50元/人/餐。
                <w:br/>
                5、儿童包含：机票、车位、半价正餐；12岁以下儿童赠送大象公仔。
                <w:br/>
                6、导游：成团人数8人以下不安排导游，8人及以上安排云南省内专职导游。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1、儿童不占床、不含早餐、不含门票、不含景区内小交通、不含赠送项目；
                <w:br/>
                2、推荐自费项目：澜沧江湄公河之夜歌舞篝火晚会、澜沧江游船、勐巴拉娜西歌舞秀，3选1自愿参加，280元/人。
                <w:br/>
                3、合同未约定由组团社支付的费用，包括但不限于行程以外非合同约定活动项目所需的费用、自行安排活动期间发生的费用。
                <w:br/>
                4、由于不可抗力原因（包括但不限于自然灾害、航班延误或取消、车辆故障、交通意外等）而需要变更行程时产生的费用。
                <w:br/>
                5、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1、游客如因身体健康等自身原因放弃部分行程，或游客要求放弃部分住宿、交通的，均视为自愿放弃，未发生费用不予退还， 放弃行程期间的人身安全由游客自行负责；
                <w:br/>
                2、团队游览中不允许擅自离团（自行安排活动时间除外），中途离团视同游客违约，旅行社有权解除与游客的旅 游合同，旅行社亦不承担游客离团时发生意外的责任，其未产生的所有费用概不退还。
                <w:br/>
                3、费用不含：酒店押金、酒店消费品及不含景区向导费用。
                <w:br/>
                4、行程中所有赠送项目如因个人原因、自愿放弃、天气原因或不可抗力因素不参加不退费。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
                <w:br/>
                5、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6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7、在自由出行时，请您保管好个人财物，注意人身安全。离开酒店前，请检查好个人行李物品和证件是否带齐，以免给您造成不必要的麻烦。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2025-06-15T11:44:15+08:00</dcterms:created>
  <dcterms:modified xsi:type="dcterms:W3CDTF">2025-06-15T11:44:15+08:00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