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11月【纯玩·贵州】经典轻奢5日游 黄果树瀑布·青岩古镇·荔波大小七孔·西江千户苗寨行程单</w:t>
      </w:r>
    </w:p>
    <w:p>
      <w:pPr>
        <w:jc w:val="center"/>
        <w:spacing w:after="100"/>
      </w:pPr>
      <w:r>
        <w:rPr>
          <w:rFonts w:ascii="微软雅黑" w:hAnsi="微软雅黑" w:eastAsia="微软雅黑" w:cs="微软雅黑"/>
          <w:sz w:val="20"/>
          <w:szCs w:val="20"/>
        </w:rPr>
        <w:t xml:space="preserve">【纯玩·贵州】经典轻奢5日游 黄果树瀑布·青岩古镇·荔波大小七孔·西江千户苗寨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HX-gz1762315998hB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深圳北/广州南—贵阳北/贵阳东—酒店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凯恩斯/维也纳国际/和润锦雅/怡程酒店/云鹭酒店/美奈酒店/南明濠璞/华美达安可/机场假日或同级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贵阳-黄果树-天星桥-陡坡塘-贵阳/安顺          含早中餐              住：安顺/贵阳
                <w:br/>
              </w:t>
            </w:r>
          </w:p>
          <w:p>
            <w:pPr>
              <w:pStyle w:val="indent"/>
            </w:pPr>
            <w:r>
              <w:rPr>
                <w:rFonts w:ascii="微软雅黑" w:hAnsi="微软雅黑" w:eastAsia="微软雅黑" w:cs="微软雅黑"/>
                <w:color w:val="000000"/>
                <w:sz w:val="20"/>
                <w:szCs w:val="20"/>
              </w:rPr>
              <w:t xml:space="preserve">
                酒店早餐后乘车前往中国第一批“国家重点风景名胜区”（车程约2.5小时），国家5A级风景区黄果树景区，亚洲第一大瀑布群；景区由【天星桥】、【黄果树瀑布】、【陡坡塘瀑布】三大景点组成游览时间约为6-7小时。到景区后换乘景区环保车（含环保车50元/人，保险10元/人），游览有水上石林、天然盆景之称的【天星桥】天星桥全程（游览时间2.5小时左右），脚踏在石上，人行在水中，小桥流水，曲径通幽，在石缝中穿行，打卡有趣的数生石和最美丽的银链坠潭瀑布。之后游览亚洲最大，贵州必游景点【黄果树瀑布】（不含黄果树景区内扶梯单程30元/人，往返50元/人，属不必须消费项目，自愿消费），游览不少于3H；黄果树大瀑布宽101米，高77.8米，是世界上唯一可以从上、下、前、后、左、右六个方位观赏的瀑布，峭壁震颤，谷底轰雷，十里开外也能听到它的咆哮，溅起的水雾可弥漫数百米以上。后前往【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入住酒店休息！
                <w:br/>
                温馨小贴示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智选假日/葡华酒店/欐枫酒店/东城酒店/远承大酒店/朴树四季（东站店）或同级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酒店&gt;&gt;青岩古镇&gt;&gt;荔波大七孔&gt;&gt;住荔波/景区     含早晚       住：荔波/景区内
                <w:br/>
              </w:t>
            </w:r>
          </w:p>
          <w:p>
            <w:pPr>
              <w:pStyle w:val="indent"/>
            </w:pPr>
            <w:r>
              <w:rPr>
                <w:rFonts w:ascii="微软雅黑" w:hAnsi="微软雅黑" w:eastAsia="微软雅黑" w:cs="微软雅黑"/>
                <w:color w:val="000000"/>
                <w:sz w:val="20"/>
                <w:szCs w:val="20"/>
              </w:rPr>
              <w:t xml:space="preserve">
                酒店早餐后乘车前往游览明清古镇，中国的“耶路撒冷”5A级景区【青岩古镇】（含电瓶车以及保险25元/人）（游玩时间不少于2小时，）。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游览完后入住小七孔酒店休息。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荔波参考酒店：竹园酒店或同级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酒店-小七孔-住西江景区内         含早中餐            住：西江景区内
                <w:br/>
              </w:t>
            </w:r>
          </w:p>
          <w:p>
            <w:pPr>
              <w:pStyle w:val="indent"/>
            </w:pPr>
            <w:r>
              <w:rPr>
                <w:rFonts w:ascii="微软雅黑" w:hAnsi="微软雅黑" w:eastAsia="微软雅黑" w:cs="微软雅黑"/>
                <w:color w:val="000000"/>
                <w:sz w:val="20"/>
                <w:szCs w:val="20"/>
              </w:rPr>
              <w:t xml:space="preserve">
                早餐之后游览世界自然遗产地国家级景区，中国最美丽的地方【小七孔】（含小七孔电瓶车40元/人，保险10元/人）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5A级旅游景区【西江千户苗寨】，车程约3H，到达后乘景区电瓶车（含4程电瓶车费用20元/人，保险10元/人）进入景区，前往酒店办理完入住手续后自由活动。俯瞰【西江千户苗寨夜景】，夜幕降临，千万盏星灯亮起，星星点点，甚是壮观。之后自由活动，入住酒店休息。
                <w:br/>
                【温馨提示】
                <w:br/>
                由于西江苗寨坐落在山涧，当地客栈房间难免会有潮润的情况，且西江住宿无星级标准，单家客栈房间数量较少，一个散拼团有可能会分几家客栈住宿，敬请理解。
                <w:br/>
                进入景区无行李车，需自行携带行李步行10-20分钟前往客栈入住，建议将大件行李存放车上，仅携带贵重物品及必备洗漱品。
                <w:br/>
                荔波小七孔景区和大七孔景区为门票套票，参观过其中一个景区则无费用退还，如因泄洪等不可抗力因素导致大七孔景区关闭不能游览，恕我社无任何费用退还，敬请留意。大七孔为赠送景点，不去无费用退还，敬请留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画印度假（观景房）/木楼雅舍（观景房）/秋田（观景房）/西子花园别院（观景房）/印象西江（观景房）/马修金（观景房）/九溪云岸别院（观景房）/田眠轻奢（观景房） /千宿民宿（观景房）或同级（由于西江地区条件所限，酒店为精选豪华房型）</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  西江千户苗寨&gt;&gt;&gt;贵阳北&gt;&gt;广州南/深圳北        含早中餐            住：温馨的家
                <w:br/>
              </w:t>
            </w:r>
          </w:p>
          <w:p>
            <w:pPr>
              <w:pStyle w:val="indent"/>
            </w:pPr>
            <w:r>
              <w:rPr>
                <w:rFonts w:ascii="微软雅黑" w:hAnsi="微软雅黑" w:eastAsia="微软雅黑" w:cs="微软雅黑"/>
                <w:color w:val="000000"/>
                <w:sz w:val="20"/>
                <w:szCs w:val="20"/>
              </w:rPr>
              <w:t xml:space="preserve">
                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
                <w:br/>
                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下午：游览结束返回贵阳统一送站，结束此次愉快的行程。
                <w:br/>
                如当日预定有返程大交通，为免耽误大交通时间，回程预定的高铁应在17:00以后。飞机航班应订在17:30之后。
                <w:br/>
                返程参考：贵阳北/东-广州南/深圳北17-19点之间车次；最终以实际出票车次为准！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w:br/>
                温馨提示：客人自行在机场、火车站、高铁站等候自行进站，自行办登机牌，火车站的旅游车只能送至火车站前面600米左右的旅游停车点，需客人自行步行600米左右进站；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酒店：行程中所列酒店标准间，不提供三人间，如产生单人请自行另补单房差450元、三人住一间含早退房差  250元/人；
                <w:br/>
                2.用餐：含4早4正餐（酒店含早；正餐餐标40元/人）；（当地特色美食，地道黔味体验；行程中备注不含用餐敬请自理，如因自身原因放弃用餐，无餐费退还）
                <w:br/>
                4.用车：全程正规空调旅游车（2+1豪华保姆车，保证一人一正位，不指定车位）
                <w:br/>
                5.门票：含黄果树套票联票、荔波大小七孔套票、西江苗寨门票，青岩古镇、景区景交；
                <w:br/>
                6.导游：选用的导游均经过公司考核认证，综合素质出类拔萃的导游，为您旅途增添一份保驾护航；
                <w:br/>
                7.保险：包含旅行社责任险，不含旅游意外保险。（请游客或组团门市出团前需购买旅游意外保险，注：若未购买旅游意外保险的游客或组团门市，责任自负，敬请知悉！）
                <w:br/>
                3.儿童收费标准：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6-14周岁以内大童报价含：含往返大交通半票、当地车位费、全餐、服务费；不占床不含早餐，不含门票、观光车、电瓶车、索道、游船、表演门票费等。如超高需另增加门票费用，如产生敬请当地现付！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1.2米以上小童需产生景交165元/人，敬请现付导游，不占床小童产生早餐敬请现付餐厅。
                <w:br/>
                费用不含：
                <w:br/>
                如需单人入住一间房或携带异性儿童时，则需要补交单房差，单房差450元、三人住一间含早退房差250元/人；
                <w:br/>
                非必消景交：黄果树自动扶梯单程30元/人、往返50元/人（非必须消费，如有消费请自理），荔波鸳鸯湖游船30元/人、大七孔游船40元/人（非必须消费，如有消费请自理）；
                <w:br/>
                1.不含私人费用 ：酒店内行李搬运、洗熨、 电话、传真、收费电视、烟酒、饮料等私人费用，请自理。
                <w:br/>
                2.旅游费用不包括旅游者因违约、自身过错、自由活动期间，自身行为或疾病所引起的人身和财产损失。
                <w:br/>
                3.不含旅游意外保险。建议客人购买旅游意外险，旅游意外险承保年龄上下线为：出生1岁到100岁；对于70周岁以上的游客，保险公司只按以上保额赔付50%，保费不变。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退费标准：
                <w:br/>
                65周岁以上则享受退费、请熟知!特殊证件以导游实际退费为准。免票退200元（黄果树120小七孔60西江苗寨20）
                <w:br/>
                旅行社购票需凭游客身份证实名登记，请配合导游出示身份证。
                <w:br/>
                产品说明  全程纯玩无购物！
                <w:br/>
                备注：赠送项目如遇景区停运、关闭，或其他因素未体验、参观，不退任何费用，请知晓！
                <w:br/>
                行程备选酒店
                <w:br/>
                行程备选酒店
                <w:br/>
                本行程优先安排入住所列备选酒店，备选酒店可能会因旺季资源紧张或者自身接待能力不足或政府、会议等因素造成旅行社团队不能入住或不能连续入住，如有特殊情况不能安排所列备选酒店，我社有权协调安排其他同等级酒店，不作另外退费和补偿，请理解与支持，谢谢！
                <w:br/>
                贵阳	凯恩斯/维也纳国际/和润锦雅/怡程酒店/云鹭酒店/美奈酒店/南明濠璞/华美达安可/机场假日或同级
                <w:br/>
                贵阳/花溪/安顺	智选假日/葡华酒店/欐枫酒店/东城酒店/远承大酒店/朴树四季（东站店）或同级
                <w:br/>
                荔波	竹园酒店或同级
                <w:br/>
                西江	画印度假（观景房）/木楼雅舍（观景房）/秋田（观景房）/西子花园别院（观景房）/印象西江（观景房）/马修金（观景房）/九溪云岸别院（观景房）/田眠轻奢（观景房） /千宿民宿（观景房）或同级（由于西江地区条件所限，酒店为精选豪华房型）
                <w:br/>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800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【免责情况】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目的地：贵阳、安顺、荔波、西江。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旅游合同补充说明—自费/购物项目补充协议告知书
                <w:br/>
                <w:br/>
                <w:br/>
                经旅游者与旅行社双方充分协商，就本次旅游须自费项目内容达成一致，旅游者自愿签署本补充协议：
                <w:br/>
                自费项目	费用	备注
                <w:br/>
                必消景交已含	0元/人	必消已含
                <w:br/>
                黄果树自动扶梯单程30元/人、往返50元/人
                <w:br/>
                小七孔鸳鸯湖划船费30元/人		自愿自费
                <w:br/>
                购物店	时间	备注
                <w:br/>
                纯玩无购物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2025-12-18T19:50:39+08:00</dcterms:created>
  <dcterms:modified xsi:type="dcterms:W3CDTF">2025-12-18T19:50:39+08:00</dcterms:modified>
</cp:coreProperties>
</file>

<file path=docProps/custom.xml><?xml version="1.0" encoding="utf-8"?>
<Properties xmlns="http://schemas.openxmlformats.org/officeDocument/2006/custom-properties" xmlns:vt="http://schemas.openxmlformats.org/officeDocument/2006/docPropsVTypes"/>
</file>